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4C7CF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4C7CF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059C0" w:rsidRDefault="00793090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халыкы</w:t>
          </w:r>
          <w:bookmarkStart w:id="0" w:name="_GoBack"/>
          <w:bookmarkEnd w:id="0"/>
          <w:r>
            <w:rPr>
              <w:rStyle w:val="11"/>
              <w:lang w:val="tt-RU"/>
            </w:rPr>
            <w:t>нын милли уеннары</w:t>
          </w:r>
        </w:p>
      </w:sdtContent>
    </w:sdt>
    <w:p w:rsidR="00757343" w:rsidRPr="00665D0E" w:rsidRDefault="004C7CF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4C7CF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4C7CFC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</w:t>
          </w:r>
          <w:r w:rsidR="00793090">
            <w:rPr>
              <w:rStyle w:val="11"/>
              <w:lang w:val="tt-RU"/>
            </w:rPr>
            <w:t>3</w:t>
          </w:r>
          <w:r w:rsidR="008E4C7D">
            <w:rPr>
              <w:rStyle w:val="11"/>
              <w:lang w:val="tt-RU"/>
            </w:rPr>
            <w:t>.02.2021</w:t>
          </w:r>
        </w:sdtContent>
      </w:sdt>
      <w:r w:rsidR="00757343" w:rsidRPr="008E4C7D">
        <w:rPr>
          <w:rStyle w:val="11"/>
          <w:lang w:val="tt-RU"/>
        </w:rPr>
        <w:tab/>
      </w:r>
    </w:p>
    <w:p w:rsidR="00757343" w:rsidRPr="00665D0E" w:rsidRDefault="004C7C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4C7CFC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93090">
            <w:rPr>
              <w:rStyle w:val="11"/>
              <w:lang w:val="tt-RU"/>
            </w:rPr>
            <w:t>18</w:t>
          </w:r>
        </w:sdtContent>
      </w:sdt>
    </w:p>
    <w:p w:rsidR="00665D0E" w:rsidRPr="00665D0E" w:rsidRDefault="004C7C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4C7CF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93090" w:rsidRPr="006C584E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Безнең татар халкыбикэшчәнхалык. Эшкүпбулугакарамастанкүңелачарга да вакыттапканнар. Монытөрледәг-төрлекызыклымиллиуеннардәлилли. Шушыуеннарныңберничәсенең ни рәвешлебарлыккакилүләрбелән 2нче сыйныфукучыларытанышыпкиттеләр, уйнап та карадылар.</w:t>
          </w:r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4C7C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4C7CF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="00793090" w:rsidRPr="00793090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https://www.instagram.com/p/CK1IJn4BR6h/?igshid=13a455wngvulw</w:t>
            </w:r>
          </w:hyperlink>
        </w:sdtContent>
      </w:sdt>
    </w:p>
    <w:p w:rsidR="00665D0E" w:rsidRPr="00665D0E" w:rsidRDefault="004C7C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4C7CF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C7CF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6C584E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Content>
          <w:r w:rsidRPr="006C584E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2857991" cy="2133600"/>
                <wp:effectExtent l="19050" t="0" r="0" b="0"/>
                <wp:docPr id="3" name="Рисунок 1" descr="C:\Users\002\Downloads\IMG-20210203-WA0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002\Downloads\IMG-20210203-WA00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2583" cy="21370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362501"/>
    <w:rsid w:val="004C7CFC"/>
    <w:rsid w:val="00624652"/>
    <w:rsid w:val="00665D0E"/>
    <w:rsid w:val="006C584E"/>
    <w:rsid w:val="00757343"/>
    <w:rsid w:val="00793090"/>
    <w:rsid w:val="008E4C7D"/>
    <w:rsid w:val="00B059C0"/>
    <w:rsid w:val="00DB4660"/>
    <w:rsid w:val="00DB740D"/>
    <w:rsid w:val="00E9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FC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1IJn4BR6h/?igshid=13a455wngvu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73D9C"/>
    <w:rsid w:val="0039407D"/>
    <w:rsid w:val="00544ECA"/>
    <w:rsid w:val="0061110D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002</cp:lastModifiedBy>
  <cp:revision>3</cp:revision>
  <dcterms:created xsi:type="dcterms:W3CDTF">2021-02-06T04:09:00Z</dcterms:created>
  <dcterms:modified xsi:type="dcterms:W3CDTF">2021-02-06T04:27:00Z</dcterms:modified>
</cp:coreProperties>
</file>